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63" w:rsidRDefault="00C55763">
      <w:pPr>
        <w:rPr>
          <w:b/>
          <w:u w:val="single"/>
        </w:rPr>
      </w:pPr>
      <w:bookmarkStart w:id="0" w:name="_GoBack"/>
      <w:proofErr w:type="spellStart"/>
      <w:r w:rsidRPr="00C55763">
        <w:rPr>
          <w:b/>
          <w:u w:val="single"/>
        </w:rPr>
        <w:t>NoNameDisciple</w:t>
      </w:r>
      <w:proofErr w:type="spellEnd"/>
      <w:r w:rsidRPr="00C55763">
        <w:rPr>
          <w:b/>
          <w:u w:val="single"/>
        </w:rPr>
        <w:t xml:space="preserve"> </w:t>
      </w:r>
      <w:r>
        <w:rPr>
          <w:b/>
          <w:u w:val="single"/>
        </w:rPr>
        <w:t xml:space="preserve">tech spec </w:t>
      </w:r>
      <w:r w:rsidRPr="00C55763">
        <w:rPr>
          <w:b/>
          <w:u w:val="single"/>
        </w:rPr>
        <w:t>rider</w:t>
      </w:r>
    </w:p>
    <w:bookmarkEnd w:id="0"/>
    <w:p w:rsidR="00C55763" w:rsidRDefault="00C55763">
      <w:pPr>
        <w:rPr>
          <w:b/>
          <w:u w:val="single"/>
        </w:rPr>
      </w:pPr>
    </w:p>
    <w:p w:rsidR="00C55763" w:rsidRDefault="00C55763">
      <w:r>
        <w:t>1 X MICROPHONE (preferably cordless)</w:t>
      </w:r>
    </w:p>
    <w:p w:rsidR="00C55763" w:rsidRDefault="00C55763">
      <w:r>
        <w:t>2 x Pioneer CDJ’S 2000</w:t>
      </w:r>
    </w:p>
    <w:p w:rsidR="00C55763" w:rsidRDefault="00C55763">
      <w:r>
        <w:t>Staging requirements:</w:t>
      </w:r>
    </w:p>
    <w:p w:rsidR="00C55763" w:rsidRDefault="00C55763">
      <w:r>
        <w:t>Power for a laptop</w:t>
      </w:r>
    </w:p>
    <w:p w:rsidR="00C55763" w:rsidRDefault="00C55763">
      <w:r>
        <w:t xml:space="preserve">2 x Monitors in stereo </w:t>
      </w:r>
    </w:p>
    <w:p w:rsidR="00C55763" w:rsidRDefault="00C55763"/>
    <w:p w:rsidR="00C55763" w:rsidRPr="00C55763" w:rsidRDefault="00C55763"/>
    <w:sectPr w:rsidR="00C55763" w:rsidRPr="00C55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3"/>
    <w:rsid w:val="00C55763"/>
    <w:rsid w:val="00E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04809-2F71-4CB8-9E3C-59962ABE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A26731_NL</dc:creator>
  <cp:keywords/>
  <dc:description/>
  <cp:lastModifiedBy>A26731_NL</cp:lastModifiedBy>
  <cp:revision>1</cp:revision>
  <dcterms:created xsi:type="dcterms:W3CDTF">2018-01-15T10:39:00Z</dcterms:created>
  <dcterms:modified xsi:type="dcterms:W3CDTF">2018-01-15T10:46:00Z</dcterms:modified>
</cp:coreProperties>
</file>